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6A" w:rsidRDefault="006B4A6A" w:rsidP="006B4A6A">
      <w:pPr>
        <w:ind w:firstLineChars="196" w:firstLine="54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附件8</w:t>
      </w:r>
    </w:p>
    <w:tbl>
      <w:tblPr>
        <w:tblW w:w="9420" w:type="dxa"/>
        <w:tblInd w:w="93" w:type="dxa"/>
        <w:tblLook w:val="0000"/>
      </w:tblPr>
      <w:tblGrid>
        <w:gridCol w:w="1635"/>
        <w:gridCol w:w="1166"/>
        <w:gridCol w:w="814"/>
        <w:gridCol w:w="900"/>
        <w:gridCol w:w="360"/>
        <w:gridCol w:w="1476"/>
        <w:gridCol w:w="3069"/>
      </w:tblGrid>
      <w:tr w:rsidR="006B4A6A" w:rsidRPr="004975C3" w:rsidTr="00D64747">
        <w:trPr>
          <w:trHeight w:val="51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南宁学院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劳动工具</w:t>
            </w:r>
            <w:r w:rsidRPr="004975C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借用申请表</w:t>
            </w:r>
          </w:p>
        </w:tc>
      </w:tr>
      <w:tr w:rsidR="006B4A6A" w:rsidRPr="004975C3" w:rsidTr="00D64747">
        <w:trPr>
          <w:trHeight w:val="103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借用部门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借用天数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4975C3">
              <w:rPr>
                <w:rFonts w:ascii="宋体" w:hAnsi="宋体" w:cs="宋体" w:hint="eastAsia"/>
                <w:kern w:val="0"/>
                <w:sz w:val="24"/>
              </w:rPr>
              <w:t>天，自      月     日至     日</w:t>
            </w:r>
          </w:p>
        </w:tc>
      </w:tr>
      <w:tr w:rsidR="006B4A6A" w:rsidRPr="004975C3" w:rsidTr="00D64747">
        <w:trPr>
          <w:trHeight w:val="107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6A" w:rsidRDefault="006B4A6A" w:rsidP="00D6474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工具种类</w:t>
            </w:r>
          </w:p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和数量</w:t>
            </w:r>
          </w:p>
        </w:tc>
        <w:tc>
          <w:tcPr>
            <w:tcW w:w="77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4A6A" w:rsidRPr="004975C3" w:rsidTr="00D64747">
        <w:trPr>
          <w:trHeight w:val="915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借用目的</w:t>
            </w:r>
          </w:p>
        </w:tc>
        <w:tc>
          <w:tcPr>
            <w:tcW w:w="77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4A6A" w:rsidRPr="004975C3" w:rsidTr="00D64747">
        <w:trPr>
          <w:trHeight w:val="1246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A6A" w:rsidRPr="004975C3" w:rsidRDefault="006B4A6A" w:rsidP="00D647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A6A" w:rsidRPr="004975C3" w:rsidRDefault="006B4A6A" w:rsidP="00D647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4A6A" w:rsidRPr="004975C3" w:rsidTr="00D64747">
        <w:trPr>
          <w:trHeight w:val="106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4A6A" w:rsidRPr="004975C3" w:rsidTr="00D64747">
        <w:trPr>
          <w:trHeight w:val="169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辅导员意见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部门领导意见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4A6A" w:rsidRPr="004975C3" w:rsidTr="00D64747">
        <w:trPr>
          <w:trHeight w:val="227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保卫部意见</w:t>
            </w:r>
          </w:p>
        </w:tc>
        <w:tc>
          <w:tcPr>
            <w:tcW w:w="7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4A6A" w:rsidRPr="004975C3" w:rsidTr="00D64747">
        <w:trPr>
          <w:trHeight w:val="1861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>归还情况（保卫部填写）</w:t>
            </w:r>
          </w:p>
        </w:tc>
        <w:tc>
          <w:tcPr>
            <w:tcW w:w="6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6A" w:rsidRPr="004975C3" w:rsidRDefault="006B4A6A" w:rsidP="00D6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75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94D07" w:rsidRDefault="00394D07"/>
    <w:sectPr w:rsidR="00394D07" w:rsidSect="0039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A6A"/>
    <w:rsid w:val="00394D07"/>
    <w:rsid w:val="00551BAB"/>
    <w:rsid w:val="006B4A6A"/>
    <w:rsid w:val="00A3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2017-05-05T02:33:00Z</dcterms:created>
  <dcterms:modified xsi:type="dcterms:W3CDTF">2017-05-05T02:34:00Z</dcterms:modified>
</cp:coreProperties>
</file>